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388B" w14:textId="77777777" w:rsidR="00280A03" w:rsidRPr="00A5690D" w:rsidRDefault="00280A03" w:rsidP="00A5690D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690D">
        <w:rPr>
          <w:rFonts w:ascii="Times New Roman" w:hAnsi="Times New Roman" w:cs="Times New Roman"/>
          <w:i/>
          <w:sz w:val="24"/>
          <w:szCs w:val="24"/>
          <w:u w:val="single"/>
        </w:rPr>
        <w:t>Liberté</w:t>
      </w:r>
      <w:r w:rsidRPr="00A5690D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A5690D" w:rsidRPr="00A5690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5690D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="00A5690D" w:rsidRPr="00A5690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5690D">
        <w:rPr>
          <w:rFonts w:ascii="Times New Roman" w:hAnsi="Times New Roman" w:cs="Times New Roman"/>
          <w:i/>
          <w:sz w:val="24"/>
          <w:szCs w:val="24"/>
          <w:u w:val="single"/>
        </w:rPr>
        <w:t>Egalité</w:t>
      </w:r>
      <w:r w:rsidR="00A5690D" w:rsidRPr="00A5690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5690D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="00A5690D" w:rsidRPr="00A5690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5690D">
        <w:rPr>
          <w:rFonts w:ascii="Times New Roman" w:hAnsi="Times New Roman" w:cs="Times New Roman"/>
          <w:i/>
          <w:sz w:val="24"/>
          <w:szCs w:val="24"/>
          <w:u w:val="single"/>
        </w:rPr>
        <w:t>Fraternité</w:t>
      </w:r>
    </w:p>
    <w:p w14:paraId="46B9ECA2" w14:textId="77777777" w:rsidR="00280A03" w:rsidRDefault="00056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7351D2" w:rsidRPr="00A5690D">
        <w:rPr>
          <w:rFonts w:ascii="Times New Roman" w:hAnsi="Times New Roman" w:cs="Times New Roman"/>
        </w:rPr>
        <w:t>DEPARTEMENT DU GARD</w:t>
      </w:r>
      <w:r w:rsidR="007351D2">
        <w:rPr>
          <w:rFonts w:ascii="Times New Roman" w:hAnsi="Times New Roman" w:cs="Times New Roman"/>
          <w:sz w:val="24"/>
          <w:szCs w:val="24"/>
        </w:rPr>
        <w:tab/>
      </w:r>
      <w:r w:rsidR="007351D2">
        <w:rPr>
          <w:rFonts w:ascii="Times New Roman" w:hAnsi="Times New Roman" w:cs="Times New Roman"/>
          <w:sz w:val="24"/>
          <w:szCs w:val="24"/>
        </w:rPr>
        <w:tab/>
      </w:r>
      <w:r w:rsidR="007351D2">
        <w:rPr>
          <w:rFonts w:ascii="Times New Roman" w:hAnsi="Times New Roman" w:cs="Times New Roman"/>
          <w:sz w:val="24"/>
          <w:szCs w:val="24"/>
        </w:rPr>
        <w:tab/>
      </w:r>
      <w:r w:rsidR="007351D2">
        <w:rPr>
          <w:rFonts w:ascii="Times New Roman" w:hAnsi="Times New Roman" w:cs="Times New Roman"/>
          <w:sz w:val="24"/>
          <w:szCs w:val="24"/>
        </w:rPr>
        <w:tab/>
      </w:r>
      <w:r w:rsidR="007351D2">
        <w:rPr>
          <w:rFonts w:ascii="Times New Roman" w:hAnsi="Times New Roman" w:cs="Times New Roman"/>
          <w:sz w:val="24"/>
          <w:szCs w:val="24"/>
        </w:rPr>
        <w:tab/>
      </w:r>
      <w:r w:rsidR="00A5690D">
        <w:rPr>
          <w:rFonts w:ascii="Times New Roman" w:hAnsi="Times New Roman" w:cs="Times New Roman"/>
          <w:sz w:val="24"/>
          <w:szCs w:val="24"/>
        </w:rPr>
        <w:tab/>
      </w:r>
      <w:r w:rsidR="00A5690D">
        <w:rPr>
          <w:rFonts w:ascii="Times New Roman" w:hAnsi="Times New Roman" w:cs="Times New Roman"/>
          <w:sz w:val="24"/>
          <w:szCs w:val="24"/>
        </w:rPr>
        <w:tab/>
      </w:r>
      <w:r w:rsidR="007351D2" w:rsidRPr="00A5690D">
        <w:rPr>
          <w:rFonts w:ascii="Times New Roman" w:hAnsi="Times New Roman" w:cs="Times New Roman"/>
        </w:rPr>
        <w:t>REPUBLIQUE FRANÇAISE</w:t>
      </w:r>
    </w:p>
    <w:p w14:paraId="65B7EF45" w14:textId="77777777" w:rsidR="007351D2" w:rsidRDefault="00BA7174" w:rsidP="00A569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BF4B52" wp14:editId="4AB9683F">
                <wp:simplePos x="0" y="0"/>
                <wp:positionH relativeFrom="column">
                  <wp:posOffset>3534410</wp:posOffset>
                </wp:positionH>
                <wp:positionV relativeFrom="paragraph">
                  <wp:posOffset>723265</wp:posOffset>
                </wp:positionV>
                <wp:extent cx="3098165" cy="1391285"/>
                <wp:effectExtent l="10160" t="10795" r="6350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165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0DCB8" w14:textId="77777777" w:rsidR="001E5107" w:rsidRPr="00906B70" w:rsidRDefault="001E5107" w:rsidP="00A928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BE04AE6" w14:textId="77777777" w:rsidR="000A6FBC" w:rsidRDefault="000A6FBC" w:rsidP="00A928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F4B5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8.3pt;margin-top:56.95pt;width:243.95pt;height:10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" strokecolor="white [3212]">
                <v:textbox>
                  <w:txbxContent>
                    <w:p w14:paraId="12C0DCB8" w14:textId="77777777" w:rsidR="001E5107" w:rsidRPr="00906B70" w:rsidRDefault="001E5107" w:rsidP="00A928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BE04AE6" w14:textId="77777777" w:rsidR="000A6FBC" w:rsidRDefault="000A6FBC" w:rsidP="00A928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12276" wp14:editId="68F3E015">
                <wp:simplePos x="0" y="0"/>
                <wp:positionH relativeFrom="column">
                  <wp:posOffset>3709035</wp:posOffset>
                </wp:positionH>
                <wp:positionV relativeFrom="paragraph">
                  <wp:posOffset>63500</wp:posOffset>
                </wp:positionV>
                <wp:extent cx="2552700" cy="335280"/>
                <wp:effectExtent l="13335" t="8255" r="5715" b="889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84566" w14:textId="77777777" w:rsidR="008941D8" w:rsidRPr="00565047" w:rsidRDefault="008941D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12276" id="Text Box 5" o:spid="_x0000_s1027" type="#_x0000_t202" style="position:absolute;margin-left:292.05pt;margin-top:5pt;width:201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" strokecolor="white [3212]">
                <v:textbox>
                  <w:txbxContent>
                    <w:p w14:paraId="1D684566" w14:textId="77777777" w:rsidR="008941D8" w:rsidRPr="00565047" w:rsidRDefault="008941D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51D2">
        <w:rPr>
          <w:rFonts w:ascii="Times New Roman" w:hAnsi="Times New Roman" w:cs="Times New Roman"/>
          <w:sz w:val="24"/>
          <w:szCs w:val="24"/>
        </w:rPr>
        <w:tab/>
      </w:r>
      <w:r w:rsidR="00280A03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EE86FF3" wp14:editId="661BB3D0">
            <wp:extent cx="771525" cy="1123950"/>
            <wp:effectExtent l="19050" t="0" r="9525" b="0"/>
            <wp:docPr id="4" name="Image 2" descr="C:\Users\André\Documents\Mairie\Blason Original 3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é\Documents\Mairie\Blason Original 302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24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5C6323E6" w14:textId="77777777" w:rsidR="00A5690D" w:rsidRDefault="00A5690D" w:rsidP="00A569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MAIRIE</w:t>
      </w:r>
    </w:p>
    <w:p w14:paraId="626515BB" w14:textId="77777777" w:rsidR="00A5690D" w:rsidRDefault="00A5690D" w:rsidP="00A5690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DE </w:t>
      </w:r>
    </w:p>
    <w:p w14:paraId="5AFF8558" w14:textId="77777777" w:rsidR="00A5690D" w:rsidRDefault="00A5690D" w:rsidP="00A569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5690D">
        <w:rPr>
          <w:rFonts w:ascii="Times New Roman" w:hAnsi="Times New Roman" w:cs="Times New Roman"/>
          <w:b/>
          <w:sz w:val="32"/>
          <w:szCs w:val="32"/>
        </w:rPr>
        <w:t xml:space="preserve">REMOULINS </w:t>
      </w:r>
    </w:p>
    <w:p w14:paraId="17AB55B7" w14:textId="77777777" w:rsidR="00A5690D" w:rsidRDefault="00A5690D" w:rsidP="00A5690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5690D">
        <w:rPr>
          <w:rFonts w:ascii="Times New Roman" w:hAnsi="Times New Roman" w:cs="Times New Roman"/>
          <w:sz w:val="24"/>
          <w:szCs w:val="24"/>
          <w:u w:val="single"/>
        </w:rPr>
        <w:t>30210</w:t>
      </w:r>
    </w:p>
    <w:p w14:paraId="230411AB" w14:textId="77777777" w:rsidR="00BC55C2" w:rsidRPr="00BC55C2" w:rsidRDefault="001E7242" w:rsidP="00056CF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C55C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C04941" w:rsidRPr="00BC55C2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E268BD5" w14:textId="77777777" w:rsidR="00056CFE" w:rsidRPr="00C6558F" w:rsidRDefault="00BC55C2" w:rsidP="00BC55C2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="001E7242" w:rsidRPr="001E7242">
        <w:rPr>
          <w:rFonts w:ascii="Times New Roman" w:hAnsi="Times New Roman" w:cs="Times New Roman"/>
          <w:b/>
          <w:sz w:val="18"/>
          <w:szCs w:val="18"/>
        </w:rPr>
        <w:t>BP 50</w:t>
      </w:r>
    </w:p>
    <w:p w14:paraId="57CF6BDB" w14:textId="77777777" w:rsidR="00BC55C2" w:rsidRPr="00BC55C2" w:rsidRDefault="00BC55C2" w:rsidP="00BC55C2">
      <w:pPr>
        <w:spacing w:after="0"/>
        <w:ind w:left="708"/>
        <w:rPr>
          <w:rFonts w:ascii="Times New Roman" w:hAnsi="Times New Roman" w:cs="Times New Roman"/>
          <w:b/>
          <w:sz w:val="16"/>
          <w:szCs w:val="16"/>
        </w:rPr>
      </w:pPr>
    </w:p>
    <w:p w14:paraId="4B69859A" w14:textId="77777777" w:rsidR="00A25E34" w:rsidRPr="00BC55C2" w:rsidRDefault="00056CFE" w:rsidP="00056CFE">
      <w:pPr>
        <w:spacing w:after="0"/>
        <w:rPr>
          <w:rFonts w:ascii="Times New Roman" w:hAnsi="Times New Roman" w:cs="Times New Roman"/>
        </w:rPr>
      </w:pPr>
      <w:r w:rsidRPr="00BC55C2">
        <w:rPr>
          <w:rFonts w:ascii="Times New Roman" w:hAnsi="Times New Roman" w:cs="Times New Roman"/>
        </w:rPr>
        <w:t xml:space="preserve"> Secrétariat Général de la Mairie :</w:t>
      </w:r>
    </w:p>
    <w:p w14:paraId="2A374501" w14:textId="77777777" w:rsidR="00A25E34" w:rsidRPr="00BC55C2" w:rsidRDefault="00056CFE" w:rsidP="00A5690D">
      <w:pPr>
        <w:spacing w:after="0"/>
        <w:rPr>
          <w:rFonts w:ascii="Times New Roman" w:hAnsi="Times New Roman" w:cs="Times New Roman"/>
        </w:rPr>
      </w:pPr>
      <w:r w:rsidRPr="00BC55C2">
        <w:rPr>
          <w:rFonts w:ascii="Times New Roman" w:hAnsi="Times New Roman" w:cs="Times New Roman"/>
        </w:rPr>
        <w:t xml:space="preserve">        </w:t>
      </w:r>
      <w:r w:rsidR="00277FDA">
        <w:rPr>
          <w:rFonts w:ascii="Times New Roman" w:hAnsi="Times New Roman" w:cs="Times New Roman"/>
        </w:rPr>
        <w:t xml:space="preserve">  </w:t>
      </w:r>
      <w:r w:rsidR="00421A00">
        <w:rPr>
          <w:rFonts w:ascii="Times New Roman" w:hAnsi="Times New Roman" w:cs="Times New Roman"/>
        </w:rPr>
        <w:t>Tél : 04 66 37 61 93</w:t>
      </w:r>
    </w:p>
    <w:p w14:paraId="255F0BF6" w14:textId="24572AE9" w:rsidR="00A5690D" w:rsidRPr="00BC55C2" w:rsidRDefault="00B24315" w:rsidP="00A569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056CFE">
        <w:rPr>
          <w:rFonts w:ascii="Times New Roman" w:hAnsi="Times New Roman" w:cs="Times New Roman"/>
          <w:sz w:val="20"/>
          <w:szCs w:val="20"/>
        </w:rPr>
        <w:t xml:space="preserve">Messagerie : </w:t>
      </w:r>
      <w:hyperlink r:id="rId9" w:history="1">
        <w:r w:rsidRPr="009A25C2">
          <w:rPr>
            <w:rStyle w:val="Lienhypertexte"/>
            <w:rFonts w:ascii="Times New Roman" w:hAnsi="Times New Roman" w:cs="Times New Roman"/>
            <w:sz w:val="20"/>
            <w:szCs w:val="20"/>
          </w:rPr>
          <w:t>mairie@remoulins.fr</w:t>
        </w:r>
      </w:hyperlink>
      <w:r w:rsidR="00FF1E9A">
        <w:rPr>
          <w:rFonts w:ascii="Times New Roman" w:hAnsi="Times New Roman" w:cs="Times New Roman"/>
        </w:rPr>
        <w:tab/>
      </w:r>
      <w:r w:rsidR="00FF1E9A">
        <w:rPr>
          <w:rFonts w:ascii="Times New Roman" w:hAnsi="Times New Roman" w:cs="Times New Roman"/>
        </w:rPr>
        <w:tab/>
      </w:r>
      <w:r w:rsidR="00FF1E9A">
        <w:rPr>
          <w:rFonts w:ascii="Times New Roman" w:hAnsi="Times New Roman" w:cs="Times New Roman"/>
        </w:rPr>
        <w:tab/>
      </w:r>
      <w:r w:rsidR="00FB37A4">
        <w:rPr>
          <w:rFonts w:ascii="Times New Roman" w:hAnsi="Times New Roman" w:cs="Times New Roman"/>
        </w:rPr>
        <w:tab/>
      </w:r>
      <w:r w:rsidR="0074090D" w:rsidRPr="0074090D">
        <w:rPr>
          <w:rFonts w:ascii="Times New Roman" w:hAnsi="Times New Roman" w:cs="Times New Roman"/>
          <w:sz w:val="24"/>
          <w:szCs w:val="24"/>
        </w:rPr>
        <w:t>A Remoulins</w:t>
      </w:r>
      <w:r w:rsidR="002C119D">
        <w:rPr>
          <w:rFonts w:ascii="Times New Roman" w:hAnsi="Times New Roman" w:cs="Times New Roman"/>
          <w:sz w:val="24"/>
          <w:szCs w:val="24"/>
        </w:rPr>
        <w:t>,</w:t>
      </w:r>
      <w:r w:rsidR="003E3840">
        <w:rPr>
          <w:rFonts w:ascii="Times New Roman" w:hAnsi="Times New Roman" w:cs="Times New Roman"/>
          <w:sz w:val="24"/>
          <w:szCs w:val="24"/>
        </w:rPr>
        <w:t xml:space="preserve"> le</w:t>
      </w:r>
      <w:r w:rsidR="0074090D" w:rsidRPr="0074090D">
        <w:rPr>
          <w:rFonts w:ascii="Times New Roman" w:hAnsi="Times New Roman" w:cs="Times New Roman"/>
          <w:sz w:val="24"/>
          <w:szCs w:val="24"/>
        </w:rPr>
        <w:t xml:space="preserve"> </w:t>
      </w:r>
      <w:r w:rsidR="002C119D">
        <w:rPr>
          <w:rFonts w:ascii="Times New Roman" w:hAnsi="Times New Roman" w:cs="Times New Roman"/>
          <w:sz w:val="24"/>
          <w:szCs w:val="24"/>
        </w:rPr>
        <w:fldChar w:fldCharType="begin"/>
      </w:r>
      <w:r w:rsidR="002C119D">
        <w:rPr>
          <w:rFonts w:ascii="Times New Roman" w:hAnsi="Times New Roman" w:cs="Times New Roman"/>
          <w:sz w:val="24"/>
          <w:szCs w:val="24"/>
        </w:rPr>
        <w:instrText xml:space="preserve"> TIME  \@ "d MMMM yyyy" </w:instrText>
      </w:r>
      <w:r w:rsidR="002C119D">
        <w:rPr>
          <w:rFonts w:ascii="Times New Roman" w:hAnsi="Times New Roman" w:cs="Times New Roman"/>
          <w:sz w:val="24"/>
          <w:szCs w:val="24"/>
        </w:rPr>
        <w:fldChar w:fldCharType="separate"/>
      </w:r>
      <w:r w:rsidR="005B2EBC">
        <w:rPr>
          <w:rFonts w:ascii="Times New Roman" w:hAnsi="Times New Roman" w:cs="Times New Roman"/>
          <w:noProof/>
          <w:sz w:val="24"/>
          <w:szCs w:val="24"/>
        </w:rPr>
        <w:t>31 mars 2022</w:t>
      </w:r>
      <w:r w:rsidR="002C119D">
        <w:rPr>
          <w:rFonts w:ascii="Times New Roman" w:hAnsi="Times New Roman" w:cs="Times New Roman"/>
          <w:sz w:val="24"/>
          <w:szCs w:val="24"/>
        </w:rPr>
        <w:fldChar w:fldCharType="end"/>
      </w:r>
      <w:r w:rsidR="0074090D" w:rsidRPr="0074090D">
        <w:rPr>
          <w:rFonts w:ascii="Times New Roman" w:hAnsi="Times New Roman" w:cs="Times New Roman"/>
          <w:sz w:val="24"/>
          <w:szCs w:val="24"/>
        </w:rPr>
        <w:t>,</w:t>
      </w:r>
    </w:p>
    <w:p w14:paraId="4A5A929D" w14:textId="77777777" w:rsidR="00CE1A45" w:rsidRDefault="00CE1A45" w:rsidP="009A3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77436D" w14:textId="77777777" w:rsidR="00407BAB" w:rsidRPr="00702C25" w:rsidRDefault="00407BAB" w:rsidP="00407B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C25">
        <w:rPr>
          <w:rFonts w:ascii="Times New Roman" w:hAnsi="Times New Roman" w:cs="Times New Roman"/>
          <w:sz w:val="24"/>
          <w:szCs w:val="24"/>
        </w:rPr>
        <w:t>Madame, Monsieur,</w:t>
      </w:r>
    </w:p>
    <w:p w14:paraId="33626253" w14:textId="77777777" w:rsidR="00407BAB" w:rsidRPr="00702C25" w:rsidRDefault="00407BAB" w:rsidP="00407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62C6B1" w14:textId="77777777" w:rsidR="00407BAB" w:rsidRPr="00702C25" w:rsidRDefault="00407BAB" w:rsidP="00407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C25">
        <w:rPr>
          <w:rFonts w:ascii="Times New Roman" w:hAnsi="Times New Roman" w:cs="Times New Roman"/>
          <w:sz w:val="24"/>
          <w:szCs w:val="24"/>
        </w:rPr>
        <w:tab/>
        <w:t>J’ai l’honneur de vous informer que le prochain Conseil Municipal se réunira le :</w:t>
      </w:r>
    </w:p>
    <w:p w14:paraId="2FA8DDB6" w14:textId="77777777" w:rsidR="001628FD" w:rsidRDefault="0090235C" w:rsidP="001628FD">
      <w:pPr>
        <w:spacing w:after="0"/>
        <w:ind w:left="1416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  <w:r w:rsidR="001628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EC71958" w14:textId="4F73FC74" w:rsidR="001628FD" w:rsidRDefault="001628FD" w:rsidP="001628F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Vendredi 01 avril 2022 à 18h</w:t>
      </w:r>
    </w:p>
    <w:p w14:paraId="572411C5" w14:textId="77777777" w:rsidR="001628FD" w:rsidRDefault="001628FD" w:rsidP="001628FD">
      <w:pPr>
        <w:spacing w:after="0"/>
        <w:ind w:left="709"/>
        <w:rPr>
          <w:rFonts w:ascii="Times New Roman" w:hAnsi="Times New Roman" w:cs="Times New Roman"/>
        </w:rPr>
      </w:pPr>
    </w:p>
    <w:p w14:paraId="1DCA9360" w14:textId="77777777" w:rsidR="001628FD" w:rsidRDefault="001628FD" w:rsidP="001628FD">
      <w:pPr>
        <w:spacing w:after="0"/>
        <w:ind w:left="709"/>
        <w:rPr>
          <w:i/>
          <w:iCs/>
          <w:color w:val="303030"/>
        </w:rPr>
      </w:pPr>
      <w:r>
        <w:rPr>
          <w:rFonts w:ascii="Times New Roman" w:hAnsi="Times New Roman" w:cs="Times New Roman"/>
        </w:rPr>
        <w:t>En salle du conseil municipal à la mairie.</w:t>
      </w:r>
    </w:p>
    <w:p w14:paraId="7F84976C" w14:textId="77777777" w:rsidR="001628FD" w:rsidRDefault="001628FD" w:rsidP="001628FD">
      <w:pPr>
        <w:pStyle w:val="bodytext"/>
        <w:shd w:val="clear" w:color="auto" w:fill="FFFFFF"/>
        <w:spacing w:before="0" w:beforeAutospacing="0" w:after="0" w:afterAutospacing="0"/>
        <w:contextualSpacing/>
        <w:jc w:val="both"/>
        <w:rPr>
          <w:iCs/>
          <w:color w:val="303030"/>
          <w:sz w:val="22"/>
          <w:szCs w:val="22"/>
        </w:rPr>
      </w:pPr>
    </w:p>
    <w:p w14:paraId="1CB20A5D" w14:textId="77777777" w:rsidR="001628FD" w:rsidRDefault="001628FD" w:rsidP="001628FD">
      <w:pPr>
        <w:spacing w:after="0"/>
        <w:jc w:val="both"/>
      </w:pPr>
      <w:r>
        <w:rPr>
          <w:rFonts w:ascii="Times New Roman" w:hAnsi="Times New Roman" w:cs="Times New Roman"/>
          <w:b/>
          <w:color w:val="333399"/>
          <w:u w:val="single"/>
        </w:rPr>
        <w:t>ORDRE DU JOUR</w:t>
      </w:r>
      <w:r>
        <w:rPr>
          <w:rFonts w:ascii="Times New Roman" w:hAnsi="Times New Roman" w:cs="Times New Roman"/>
        </w:rPr>
        <w:t> :</w:t>
      </w:r>
      <w:r>
        <w:t> </w:t>
      </w:r>
    </w:p>
    <w:p w14:paraId="30136F40" w14:textId="77777777" w:rsidR="00655B3D" w:rsidRPr="00655B3D" w:rsidRDefault="00655B3D" w:rsidP="00655B3D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</w:rPr>
      </w:pPr>
      <w:r w:rsidRPr="00655B3D">
        <w:rPr>
          <w:rFonts w:ascii="Times New Roman" w:eastAsia="Times New Roman" w:hAnsi="Times New Roman" w:cs="Times New Roman"/>
        </w:rPr>
        <w:t>Approbation du compte administratif et du compte de gestion 2021</w:t>
      </w:r>
    </w:p>
    <w:p w14:paraId="749FC822" w14:textId="77777777" w:rsidR="00655B3D" w:rsidRPr="00655B3D" w:rsidRDefault="00655B3D" w:rsidP="00655B3D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</w:rPr>
      </w:pPr>
      <w:r w:rsidRPr="00655B3D">
        <w:rPr>
          <w:rFonts w:ascii="Times New Roman" w:eastAsia="Times New Roman" w:hAnsi="Times New Roman" w:cs="Times New Roman"/>
        </w:rPr>
        <w:t>Affectation du résultat</w:t>
      </w:r>
    </w:p>
    <w:p w14:paraId="30CDB10C" w14:textId="77777777" w:rsidR="00655B3D" w:rsidRPr="00655B3D" w:rsidRDefault="00655B3D" w:rsidP="00655B3D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</w:rPr>
      </w:pPr>
      <w:r w:rsidRPr="00655B3D">
        <w:rPr>
          <w:rFonts w:ascii="Times New Roman" w:eastAsia="Times New Roman" w:hAnsi="Times New Roman" w:cs="Times New Roman"/>
        </w:rPr>
        <w:t>Fixation du taux de la taxe foncière</w:t>
      </w:r>
    </w:p>
    <w:p w14:paraId="5E0DD407" w14:textId="77777777" w:rsidR="00655B3D" w:rsidRPr="00655B3D" w:rsidRDefault="00655B3D" w:rsidP="00655B3D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</w:rPr>
      </w:pPr>
      <w:r w:rsidRPr="00655B3D">
        <w:rPr>
          <w:rFonts w:ascii="Times New Roman" w:eastAsia="Times New Roman" w:hAnsi="Times New Roman" w:cs="Times New Roman"/>
        </w:rPr>
        <w:t>Vote du budget primitif 2022</w:t>
      </w:r>
    </w:p>
    <w:p w14:paraId="538BF2FF" w14:textId="0386E5A3" w:rsidR="00655B3D" w:rsidRDefault="00655B3D" w:rsidP="00655B3D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</w:rPr>
      </w:pPr>
      <w:r w:rsidRPr="00655B3D">
        <w:rPr>
          <w:rFonts w:ascii="Times New Roman" w:eastAsia="Times New Roman" w:hAnsi="Times New Roman" w:cs="Times New Roman"/>
        </w:rPr>
        <w:t xml:space="preserve">EPF Gare : offre d’achat à la SCI MERLE, parcelle AM 322 82 avenue Geoffroy Perret (cf. PJ) </w:t>
      </w:r>
    </w:p>
    <w:p w14:paraId="692459EE" w14:textId="6004F08A" w:rsidR="003D5AE0" w:rsidRPr="00655B3D" w:rsidRDefault="003D5AE0" w:rsidP="00655B3D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Fixation des tarifs des marchés nocturnes municipaux</w:t>
      </w:r>
    </w:p>
    <w:p w14:paraId="3AF61467" w14:textId="77777777" w:rsidR="00655B3D" w:rsidRPr="00655B3D" w:rsidRDefault="00655B3D" w:rsidP="00655B3D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</w:rPr>
      </w:pPr>
      <w:r w:rsidRPr="00655B3D">
        <w:rPr>
          <w:rFonts w:ascii="Times New Roman" w:eastAsia="Times New Roman" w:hAnsi="Times New Roman" w:cs="Times New Roman"/>
        </w:rPr>
        <w:t xml:space="preserve">Convention de partenariat pour les marchés nocturnes du Pays du Pont du Gard ; </w:t>
      </w:r>
    </w:p>
    <w:p w14:paraId="0D797F40" w14:textId="77777777" w:rsidR="00655B3D" w:rsidRPr="00655B3D" w:rsidRDefault="00655B3D" w:rsidP="00655B3D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</w:rPr>
      </w:pPr>
      <w:r w:rsidRPr="00655B3D">
        <w:rPr>
          <w:rFonts w:ascii="Times New Roman" w:eastAsia="Times New Roman" w:hAnsi="Times New Roman" w:cs="Times New Roman"/>
        </w:rPr>
        <w:t xml:space="preserve">Convention de mise à disposition de point d’eau incendie </w:t>
      </w:r>
      <w:proofErr w:type="gramStart"/>
      <w:r w:rsidRPr="00655B3D">
        <w:rPr>
          <w:rFonts w:ascii="Times New Roman" w:eastAsia="Times New Roman" w:hAnsi="Times New Roman" w:cs="Times New Roman"/>
        </w:rPr>
        <w:t>privé</w:t>
      </w:r>
      <w:proofErr w:type="gramEnd"/>
      <w:r w:rsidRPr="00655B3D">
        <w:rPr>
          <w:rFonts w:ascii="Times New Roman" w:eastAsia="Times New Roman" w:hAnsi="Times New Roman" w:cs="Times New Roman"/>
        </w:rPr>
        <w:t xml:space="preserve"> pour la défense incendie ;</w:t>
      </w:r>
    </w:p>
    <w:p w14:paraId="091366D6" w14:textId="77777777" w:rsidR="00655B3D" w:rsidRPr="00655B3D" w:rsidRDefault="00655B3D" w:rsidP="00655B3D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</w:rPr>
      </w:pPr>
      <w:r w:rsidRPr="00655B3D">
        <w:rPr>
          <w:rFonts w:ascii="Times New Roman" w:eastAsia="Times New Roman" w:hAnsi="Times New Roman" w:cs="Times New Roman"/>
        </w:rPr>
        <w:t>Donation par M. LE JALUS de la parcelle AE 234</w:t>
      </w:r>
    </w:p>
    <w:p w14:paraId="485CD624" w14:textId="77777777" w:rsidR="00655B3D" w:rsidRPr="00655B3D" w:rsidRDefault="00655B3D" w:rsidP="00655B3D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</w:rPr>
      </w:pPr>
      <w:r w:rsidRPr="00655B3D">
        <w:rPr>
          <w:rFonts w:ascii="Times New Roman" w:eastAsia="Times New Roman" w:hAnsi="Times New Roman" w:cs="Times New Roman"/>
        </w:rPr>
        <w:t>Adhésion à l’AMR30</w:t>
      </w:r>
    </w:p>
    <w:p w14:paraId="2C8FF7F9" w14:textId="77777777" w:rsidR="00655B3D" w:rsidRPr="00655B3D" w:rsidRDefault="00655B3D" w:rsidP="00655B3D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</w:rPr>
      </w:pPr>
      <w:r w:rsidRPr="00655B3D">
        <w:rPr>
          <w:rFonts w:ascii="Times New Roman" w:eastAsia="Times New Roman" w:hAnsi="Times New Roman" w:cs="Times New Roman"/>
        </w:rPr>
        <w:t>DIA (Déclarations d’Intentions d’Aliéner) ;</w:t>
      </w:r>
    </w:p>
    <w:p w14:paraId="2A28DD95" w14:textId="77777777" w:rsidR="00655B3D" w:rsidRPr="00655B3D" w:rsidRDefault="00655B3D" w:rsidP="00655B3D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</w:rPr>
      </w:pPr>
      <w:r w:rsidRPr="00655B3D">
        <w:rPr>
          <w:rFonts w:ascii="Times New Roman" w:eastAsia="Times New Roman" w:hAnsi="Times New Roman" w:cs="Times New Roman"/>
          <w:b/>
          <w:bCs/>
        </w:rPr>
        <w:t>Divers.</w:t>
      </w:r>
    </w:p>
    <w:p w14:paraId="1CA76DE5" w14:textId="622B94C9" w:rsidR="00894751" w:rsidRDefault="00894751" w:rsidP="001628FD">
      <w:pPr>
        <w:spacing w:after="0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5D5B3EEF" w14:textId="19F7752B" w:rsidR="009D0034" w:rsidRDefault="009D0034" w:rsidP="00702C25">
      <w:pPr>
        <w:spacing w:after="0"/>
        <w:ind w:left="566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C25">
        <w:rPr>
          <w:rFonts w:ascii="Times New Roman" w:hAnsi="Times New Roman" w:cs="Times New Roman"/>
          <w:color w:val="000000"/>
          <w:sz w:val="24"/>
          <w:szCs w:val="24"/>
        </w:rPr>
        <w:t>Le Maire,</w:t>
      </w:r>
    </w:p>
    <w:p w14:paraId="20FDF57C" w14:textId="5B86E26B" w:rsidR="009D0034" w:rsidRDefault="002C119D" w:rsidP="005162A3">
      <w:pPr>
        <w:spacing w:after="0"/>
        <w:ind w:left="566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Nicolas CARTAILLER</w:t>
      </w:r>
      <w:r w:rsidR="009D0034" w:rsidRPr="00702C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D0034" w:rsidRPr="00702C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D0034" w:rsidRPr="00702C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D0034" w:rsidRPr="00702C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D0034" w:rsidRPr="00702C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D0034" w:rsidRPr="00702C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D0034" w:rsidRPr="00702C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D0034" w:rsidRPr="00702C25"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9D0034" w:rsidSect="004A576D"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88B2" w14:textId="77777777" w:rsidR="004414FC" w:rsidRDefault="004414FC" w:rsidP="004A576D">
      <w:pPr>
        <w:spacing w:after="0" w:line="240" w:lineRule="auto"/>
      </w:pPr>
      <w:r>
        <w:separator/>
      </w:r>
    </w:p>
  </w:endnote>
  <w:endnote w:type="continuationSeparator" w:id="0">
    <w:p w14:paraId="4FD6E512" w14:textId="77777777" w:rsidR="004414FC" w:rsidRDefault="004414FC" w:rsidP="004A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6680415"/>
      <w:docPartObj>
        <w:docPartGallery w:val="Page Numbers (Bottom of Page)"/>
        <w:docPartUnique/>
      </w:docPartObj>
    </w:sdtPr>
    <w:sdtEndPr/>
    <w:sdtContent>
      <w:p w14:paraId="07BF8273" w14:textId="77777777" w:rsidR="00FD3A66" w:rsidRDefault="00FD3A6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594">
          <w:rPr>
            <w:noProof/>
          </w:rPr>
          <w:t>2</w:t>
        </w:r>
        <w:r>
          <w:fldChar w:fldCharType="end"/>
        </w:r>
      </w:p>
    </w:sdtContent>
  </w:sdt>
  <w:p w14:paraId="58FC1F36" w14:textId="77777777" w:rsidR="00FD3A66" w:rsidRDefault="00FD3A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8090" w14:textId="77777777" w:rsidR="00FD3A66" w:rsidRDefault="00FD3A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0E2E" w14:textId="77777777" w:rsidR="004414FC" w:rsidRDefault="004414FC" w:rsidP="004A576D">
      <w:pPr>
        <w:spacing w:after="0" w:line="240" w:lineRule="auto"/>
      </w:pPr>
      <w:r>
        <w:separator/>
      </w:r>
    </w:p>
  </w:footnote>
  <w:footnote w:type="continuationSeparator" w:id="0">
    <w:p w14:paraId="68A1CC5C" w14:textId="77777777" w:rsidR="004414FC" w:rsidRDefault="004414FC" w:rsidP="004A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E06"/>
    <w:multiLevelType w:val="hybridMultilevel"/>
    <w:tmpl w:val="2216FF76"/>
    <w:lvl w:ilvl="0" w:tplc="1BE446C4">
      <w:start w:val="67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8C2192C"/>
    <w:multiLevelType w:val="hybridMultilevel"/>
    <w:tmpl w:val="CC428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80786"/>
    <w:multiLevelType w:val="hybridMultilevel"/>
    <w:tmpl w:val="98F0A2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3EF0"/>
    <w:multiLevelType w:val="hybridMultilevel"/>
    <w:tmpl w:val="B2282C34"/>
    <w:lvl w:ilvl="0" w:tplc="D0B40010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7373DB3"/>
    <w:multiLevelType w:val="hybridMultilevel"/>
    <w:tmpl w:val="98F0A2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B5D99"/>
    <w:multiLevelType w:val="singleLevel"/>
    <w:tmpl w:val="BEAEB0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5CA75A7"/>
    <w:multiLevelType w:val="hybridMultilevel"/>
    <w:tmpl w:val="AE045E2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182847"/>
    <w:multiLevelType w:val="hybridMultilevel"/>
    <w:tmpl w:val="D2BAA9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D2"/>
    <w:rsid w:val="000419E4"/>
    <w:rsid w:val="000518F8"/>
    <w:rsid w:val="00056CFE"/>
    <w:rsid w:val="00081951"/>
    <w:rsid w:val="00095F77"/>
    <w:rsid w:val="000A6FBC"/>
    <w:rsid w:val="000C09B7"/>
    <w:rsid w:val="000C6C73"/>
    <w:rsid w:val="000F382D"/>
    <w:rsid w:val="001628FD"/>
    <w:rsid w:val="00172467"/>
    <w:rsid w:val="00177395"/>
    <w:rsid w:val="001A296B"/>
    <w:rsid w:val="001B4E45"/>
    <w:rsid w:val="001E5107"/>
    <w:rsid w:val="001E7242"/>
    <w:rsid w:val="00206C77"/>
    <w:rsid w:val="00207439"/>
    <w:rsid w:val="00271377"/>
    <w:rsid w:val="00277FDA"/>
    <w:rsid w:val="00280A03"/>
    <w:rsid w:val="002C119D"/>
    <w:rsid w:val="002D78E3"/>
    <w:rsid w:val="002E4C4C"/>
    <w:rsid w:val="002F51AA"/>
    <w:rsid w:val="00310F0F"/>
    <w:rsid w:val="003142E3"/>
    <w:rsid w:val="00330594"/>
    <w:rsid w:val="00341AD0"/>
    <w:rsid w:val="003D5AE0"/>
    <w:rsid w:val="003E34B2"/>
    <w:rsid w:val="003E3840"/>
    <w:rsid w:val="003E63C3"/>
    <w:rsid w:val="003F0DBB"/>
    <w:rsid w:val="00401E1F"/>
    <w:rsid w:val="00403478"/>
    <w:rsid w:val="00407BAB"/>
    <w:rsid w:val="0041117C"/>
    <w:rsid w:val="00421A00"/>
    <w:rsid w:val="004414FC"/>
    <w:rsid w:val="00456F43"/>
    <w:rsid w:val="0046107E"/>
    <w:rsid w:val="00480E3C"/>
    <w:rsid w:val="004A576D"/>
    <w:rsid w:val="004D3F05"/>
    <w:rsid w:val="004D468D"/>
    <w:rsid w:val="005162A3"/>
    <w:rsid w:val="0053552F"/>
    <w:rsid w:val="00546488"/>
    <w:rsid w:val="005515E2"/>
    <w:rsid w:val="00565047"/>
    <w:rsid w:val="0058598A"/>
    <w:rsid w:val="005B2EBC"/>
    <w:rsid w:val="00604DBF"/>
    <w:rsid w:val="00655B3D"/>
    <w:rsid w:val="00671FAD"/>
    <w:rsid w:val="00682AE2"/>
    <w:rsid w:val="006D73F6"/>
    <w:rsid w:val="006E4D67"/>
    <w:rsid w:val="00702C25"/>
    <w:rsid w:val="007125F2"/>
    <w:rsid w:val="007351D2"/>
    <w:rsid w:val="0074090D"/>
    <w:rsid w:val="00780D56"/>
    <w:rsid w:val="007857F7"/>
    <w:rsid w:val="007A13BC"/>
    <w:rsid w:val="007A6665"/>
    <w:rsid w:val="007C181E"/>
    <w:rsid w:val="007D1FE8"/>
    <w:rsid w:val="008153F4"/>
    <w:rsid w:val="008274F5"/>
    <w:rsid w:val="00874F12"/>
    <w:rsid w:val="00875819"/>
    <w:rsid w:val="008941D8"/>
    <w:rsid w:val="00894751"/>
    <w:rsid w:val="0090235C"/>
    <w:rsid w:val="00906B70"/>
    <w:rsid w:val="00921D59"/>
    <w:rsid w:val="00924D22"/>
    <w:rsid w:val="00925B8B"/>
    <w:rsid w:val="009471CF"/>
    <w:rsid w:val="009528A9"/>
    <w:rsid w:val="00990B52"/>
    <w:rsid w:val="009A303A"/>
    <w:rsid w:val="009D0034"/>
    <w:rsid w:val="009D6037"/>
    <w:rsid w:val="009F13EF"/>
    <w:rsid w:val="009F2E1B"/>
    <w:rsid w:val="00A03FD5"/>
    <w:rsid w:val="00A12AB1"/>
    <w:rsid w:val="00A25E34"/>
    <w:rsid w:val="00A46844"/>
    <w:rsid w:val="00A5690D"/>
    <w:rsid w:val="00A80322"/>
    <w:rsid w:val="00A926B6"/>
    <w:rsid w:val="00A92867"/>
    <w:rsid w:val="00AC5752"/>
    <w:rsid w:val="00AD7F9C"/>
    <w:rsid w:val="00B106E4"/>
    <w:rsid w:val="00B22B68"/>
    <w:rsid w:val="00B24315"/>
    <w:rsid w:val="00B37C49"/>
    <w:rsid w:val="00B40528"/>
    <w:rsid w:val="00B517BD"/>
    <w:rsid w:val="00B52318"/>
    <w:rsid w:val="00B75C0E"/>
    <w:rsid w:val="00B869C0"/>
    <w:rsid w:val="00B86BBB"/>
    <w:rsid w:val="00BA7174"/>
    <w:rsid w:val="00BB133B"/>
    <w:rsid w:val="00BB3612"/>
    <w:rsid w:val="00BC55C2"/>
    <w:rsid w:val="00BE0D5E"/>
    <w:rsid w:val="00BE14CD"/>
    <w:rsid w:val="00C02011"/>
    <w:rsid w:val="00C04941"/>
    <w:rsid w:val="00C14D90"/>
    <w:rsid w:val="00C15CC7"/>
    <w:rsid w:val="00C56E95"/>
    <w:rsid w:val="00C6558F"/>
    <w:rsid w:val="00C670EF"/>
    <w:rsid w:val="00C9682B"/>
    <w:rsid w:val="00CC3EB8"/>
    <w:rsid w:val="00CD4046"/>
    <w:rsid w:val="00CE1A45"/>
    <w:rsid w:val="00CE2F37"/>
    <w:rsid w:val="00CE6D67"/>
    <w:rsid w:val="00D016D8"/>
    <w:rsid w:val="00D169EC"/>
    <w:rsid w:val="00D47D28"/>
    <w:rsid w:val="00D51575"/>
    <w:rsid w:val="00D56B2F"/>
    <w:rsid w:val="00D672EA"/>
    <w:rsid w:val="00D67BC8"/>
    <w:rsid w:val="00D7513C"/>
    <w:rsid w:val="00D8395E"/>
    <w:rsid w:val="00DB7D74"/>
    <w:rsid w:val="00DD5E4C"/>
    <w:rsid w:val="00DE7F22"/>
    <w:rsid w:val="00DF76C7"/>
    <w:rsid w:val="00E04B15"/>
    <w:rsid w:val="00E148F5"/>
    <w:rsid w:val="00E2338A"/>
    <w:rsid w:val="00E90C07"/>
    <w:rsid w:val="00EA70F3"/>
    <w:rsid w:val="00EC2E62"/>
    <w:rsid w:val="00EE6FCE"/>
    <w:rsid w:val="00EE7D68"/>
    <w:rsid w:val="00EF6193"/>
    <w:rsid w:val="00F16E22"/>
    <w:rsid w:val="00F443D4"/>
    <w:rsid w:val="00F63C4D"/>
    <w:rsid w:val="00FA5C97"/>
    <w:rsid w:val="00FB06D7"/>
    <w:rsid w:val="00FB346B"/>
    <w:rsid w:val="00FB37A4"/>
    <w:rsid w:val="00FD3A66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C4EB"/>
  <w15:docId w15:val="{12109907-EA83-49CC-ABD2-80D792D7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1D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56CF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A5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576D"/>
  </w:style>
  <w:style w:type="paragraph" w:styleId="Pieddepage">
    <w:name w:val="footer"/>
    <w:basedOn w:val="Normal"/>
    <w:link w:val="PieddepageCar"/>
    <w:uiPriority w:val="99"/>
    <w:unhideWhenUsed/>
    <w:rsid w:val="004A5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576D"/>
  </w:style>
  <w:style w:type="paragraph" w:styleId="Paragraphedeliste">
    <w:name w:val="List Paragraph"/>
    <w:basedOn w:val="Normal"/>
    <w:uiPriority w:val="34"/>
    <w:qFormat/>
    <w:rsid w:val="003F0DBB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BA71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BA7174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bodytext">
    <w:name w:val="bodytext"/>
    <w:basedOn w:val="Normal"/>
    <w:rsid w:val="00F6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irie@remouli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D83FA-5E3F-4495-8DB1-A97EB7E9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Bachir ELKHALFI</cp:lastModifiedBy>
  <cp:revision>2</cp:revision>
  <cp:lastPrinted>2020-07-06T12:13:00Z</cp:lastPrinted>
  <dcterms:created xsi:type="dcterms:W3CDTF">2022-03-31T07:19:00Z</dcterms:created>
  <dcterms:modified xsi:type="dcterms:W3CDTF">2022-03-31T07:19:00Z</dcterms:modified>
</cp:coreProperties>
</file>